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925"/>
        <w:gridCol w:w="1787"/>
        <w:gridCol w:w="874"/>
        <w:gridCol w:w="629"/>
        <w:gridCol w:w="1805"/>
        <w:gridCol w:w="837"/>
        <w:gridCol w:w="1199"/>
      </w:tblGrid>
      <w:tr w:rsidR="002721DE" w:rsidRPr="002721DE" w:rsidTr="002721DE">
        <w:trPr>
          <w:trHeight w:val="799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721DE" w:rsidRPr="002721DE" w:rsidRDefault="005B097A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U</w:t>
            </w:r>
            <w:r w:rsidR="002721DE" w:rsidRPr="002721D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chádzači prijatí na odbor fotografický dizajn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 </w:t>
            </w:r>
            <w:r w:rsidR="00B141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pre šk. rok 2019/2020</w:t>
            </w:r>
          </w:p>
        </w:tc>
      </w:tr>
      <w:tr w:rsidR="002721DE" w:rsidRPr="002721DE" w:rsidTr="002721DE">
        <w:trPr>
          <w:trHeight w:val="79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Študijný odbor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práce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film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autoportrét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súčet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poradie</w:t>
            </w:r>
          </w:p>
        </w:tc>
      </w:tr>
      <w:tr w:rsidR="002721DE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2.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83/2019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710320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8297 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19</w:t>
            </w:r>
          </w:p>
        </w:tc>
      </w:tr>
      <w:tr w:rsidR="002721DE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84/2019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1DE" w:rsidRPr="002721DE" w:rsidRDefault="002721DE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 w:rsidR="007103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DE" w:rsidRPr="002721DE" w:rsidRDefault="002721DE" w:rsidP="002721D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11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93/2019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10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94/2019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4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108/2019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7.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109/2019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18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8.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115/2019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21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9.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116/2019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14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123/2019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17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125/2019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6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126/2019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129/2019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20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130/2019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7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134/2019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3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19.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137/2019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12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139/2019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15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140/2019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9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146/2019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8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147/2019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13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148/2019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16</w:t>
            </w:r>
          </w:p>
        </w:tc>
      </w:tr>
      <w:tr w:rsidR="00710320" w:rsidRPr="002721DE" w:rsidTr="002721DE">
        <w:trPr>
          <w:trHeight w:val="3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173/2019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8297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20" w:rsidRPr="002721DE" w:rsidRDefault="00710320" w:rsidP="00710320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2721D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5</w:t>
            </w:r>
          </w:p>
        </w:tc>
      </w:tr>
    </w:tbl>
    <w:p w:rsidR="00B141E8" w:rsidRPr="00B141E8" w:rsidRDefault="00B141E8" w:rsidP="00B141E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B141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POZVÁNKA NA ZÁPIS</w:t>
      </w:r>
    </w:p>
    <w:p w:rsidR="00B141E8" w:rsidRPr="00B141E8" w:rsidRDefault="00B141E8" w:rsidP="00B141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141E8" w:rsidRPr="00B141E8" w:rsidRDefault="00B141E8" w:rsidP="00B141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Na základe úspešného absolvovania prijímacích pohovorov Vás pozývame  na zápis, ktorý sa uskutoční </w:t>
      </w:r>
      <w:r w:rsidRPr="00B141E8">
        <w:rPr>
          <w:rFonts w:ascii="Times New Roman" w:eastAsia="Times New Roman" w:hAnsi="Times New Roman" w:cs="Times New Roman"/>
          <w:b/>
          <w:sz w:val="24"/>
          <w:szCs w:val="24"/>
        </w:rPr>
        <w:t>dňa 02.07. 2019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u vedúcej sekretariátu Súkromnej strednej umeleckej školy filmovej na </w:t>
      </w:r>
      <w:proofErr w:type="spellStart"/>
      <w:r w:rsidRPr="00B141E8">
        <w:rPr>
          <w:rFonts w:ascii="Times New Roman" w:eastAsia="Times New Roman" w:hAnsi="Times New Roman" w:cs="Times New Roman"/>
          <w:sz w:val="24"/>
          <w:szCs w:val="24"/>
        </w:rPr>
        <w:t>Petzvalovej</w:t>
      </w:r>
      <w:proofErr w:type="spellEnd"/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2 v Košiciach.  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Zápis prijatých uchádzačov sa uskutoční v čase </w:t>
      </w:r>
      <w:r w:rsidRPr="00B141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 9.00 hod. do 15.00 hod</w:t>
      </w:r>
      <w:r w:rsidRPr="00B141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Na zápis je potrebné priniesť kópiu rodného listu, Zmluvu o štúdiu v dvoch vyhotoveniach – vyplnenú,  vyplnený „Dotazník žiaka“. (zmluvu o štúdiu a dotazník žiaka  vám zašleme elektronicky na vaše mailové adresy. V prípade, ak poštu nedostanete, ozvite sa prosím na mail info@filmovaskola.sk). 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E8">
        <w:rPr>
          <w:rFonts w:ascii="Times New Roman" w:eastAsia="Times New Roman" w:hAnsi="Times New Roman" w:cs="Times New Roman"/>
          <w:sz w:val="24"/>
          <w:szCs w:val="24"/>
          <w:u w:val="single"/>
        </w:rPr>
        <w:t>Neodôvodnená neúčasť na zápise sa považuje za nezáujem o štúdium a uvoľnené miesto sa ponúkne ďalším uchádzačom.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>Akékoľvek otázky v súvislosti so zápisom na e-mailovú adresu: info@filmovaskola.sk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8"/>
          <w:szCs w:val="28"/>
        </w:rPr>
      </w:pPr>
      <w:r w:rsidRPr="00B141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V Košiciach, 28.06. 2019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PhDr. Jarmila Uhríková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141E8">
        <w:rPr>
          <w:rFonts w:ascii="Times New Roman" w:eastAsia="Times New Roman" w:hAnsi="Times New Roman" w:cs="Times New Roman"/>
          <w:sz w:val="24"/>
          <w:szCs w:val="24"/>
        </w:rPr>
        <w:t xml:space="preserve">  riaditeľka SSUŠ filmovej</w:t>
      </w: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41E8" w:rsidRPr="00B141E8" w:rsidRDefault="00B141E8" w:rsidP="00B141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35C" w:rsidRDefault="0028335C"/>
    <w:sectPr w:rsidR="0028335C" w:rsidSect="002721DE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E"/>
    <w:rsid w:val="002721DE"/>
    <w:rsid w:val="0028335C"/>
    <w:rsid w:val="005B097A"/>
    <w:rsid w:val="00710320"/>
    <w:rsid w:val="0084274B"/>
    <w:rsid w:val="00B141E8"/>
    <w:rsid w:val="00C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272C-EE76-46BE-8D2A-32EF38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Zástupkyňa</cp:lastModifiedBy>
  <cp:revision>2</cp:revision>
  <dcterms:created xsi:type="dcterms:W3CDTF">2019-07-10T19:55:00Z</dcterms:created>
  <dcterms:modified xsi:type="dcterms:W3CDTF">2019-07-10T19:55:00Z</dcterms:modified>
</cp:coreProperties>
</file>